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8B" w:rsidRDefault="00B6158B" w:rsidP="00B6158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B6158B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52 - 64 </w:t>
      </w:r>
      <w:r w:rsidRPr="00B6158B">
        <w:rPr>
          <w:rFonts w:ascii="Adobe Arabic" w:hAnsi="Adobe Arabic" w:cs="Adobe Arabic"/>
          <w:sz w:val="28"/>
          <w:szCs w:val="28"/>
          <w:rtl/>
        </w:rPr>
        <w:t>"</w:t>
      </w:r>
    </w:p>
    <w:p w:rsidR="00B6158B" w:rsidRDefault="00B6158B" w:rsidP="00B6158B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B6158B" w:rsidTr="00A511AB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6158B" w:rsidRPr="00CC0B05" w:rsidRDefault="00B6158B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</w:p>
        </w:tc>
      </w:tr>
      <w:tr w:rsidR="00B6158B" w:rsidTr="00A511AB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6158B" w:rsidRPr="00CC0B05" w:rsidRDefault="00B6158B" w:rsidP="00B6158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173577">
              <w:rPr>
                <w:rFonts w:ascii="Adobe Arabic" w:hAnsi="Adobe Arabic" w:cs="Adobe Arabic" w:hint="cs"/>
                <w:sz w:val="32"/>
                <w:szCs w:val="32"/>
                <w:rtl/>
              </w:rPr>
              <w:t>أثر التصميم في تطور الصناعات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6158B" w:rsidTr="00A511AB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6158B" w:rsidRPr="00CC0B05" w:rsidRDefault="00B6158B" w:rsidP="00617828">
            <w:pPr>
              <w:rPr>
                <w:sz w:val="22"/>
                <w:szCs w:val="2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1735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</w:t>
            </w:r>
            <w:r w:rsidR="00061C8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1735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061C8A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1– 10 / وحدة 2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061C8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1735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173577">
              <w:rPr>
                <w:rFonts w:ascii="Adobe Arabic" w:hAnsi="Adobe Arabic" w:cs="Adobe Arabic" w:hint="cs"/>
                <w:sz w:val="32"/>
                <w:szCs w:val="32"/>
                <w:rtl/>
              </w:rPr>
              <w:t>: الحاسوب: تصميم الجرافيك، الرياضيات: التصميم الهندسي</w:t>
            </w:r>
          </w:p>
        </w:tc>
      </w:tr>
    </w:tbl>
    <w:p w:rsidR="00B2724E" w:rsidRPr="00173577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173577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73577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73577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5"/>
        <w:gridCol w:w="1984"/>
        <w:gridCol w:w="1418"/>
        <w:gridCol w:w="1134"/>
        <w:gridCol w:w="992"/>
        <w:gridCol w:w="4306"/>
        <w:gridCol w:w="939"/>
      </w:tblGrid>
      <w:tr w:rsidR="00812415" w:rsidRPr="00173577" w:rsidTr="00A511AB">
        <w:trPr>
          <w:trHeight w:val="213"/>
        </w:trPr>
        <w:tc>
          <w:tcPr>
            <w:tcW w:w="435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6158B" w:rsidRDefault="00812415" w:rsidP="00B6158B">
            <w:pPr>
              <w:jc w:val="center"/>
              <w:rPr>
                <w:rFonts w:ascii="Adobe Arabic" w:hAnsi="Adobe Arabic" w:cs="Adobe Arabic"/>
                <w:rtl/>
              </w:rPr>
            </w:pPr>
            <w:r w:rsidRPr="00B6158B">
              <w:rPr>
                <w:rFonts w:ascii="Adobe Arabic" w:hAnsi="Adobe Arabic" w:cs="Adobe Arabic"/>
                <w:rtl/>
              </w:rPr>
              <w:t>المواد والأدوات والتجهيزات</w:t>
            </w:r>
          </w:p>
          <w:p w:rsidR="00812415" w:rsidRPr="00173577" w:rsidRDefault="00812415" w:rsidP="00B6158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245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173577" w:rsidTr="00A511AB">
        <w:trPr>
          <w:trHeight w:val="146"/>
        </w:trPr>
        <w:tc>
          <w:tcPr>
            <w:tcW w:w="435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30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3577" w:rsidRDefault="00812415" w:rsidP="00B6158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40AC7" w:rsidRPr="00173577" w:rsidTr="009102E8">
        <w:trPr>
          <w:trHeight w:val="3519"/>
        </w:trPr>
        <w:tc>
          <w:tcPr>
            <w:tcW w:w="4355" w:type="dxa"/>
            <w:tcBorders>
              <w:top w:val="double" w:sz="4" w:space="0" w:color="auto"/>
            </w:tcBorders>
            <w:shd w:val="clear" w:color="auto" w:fill="auto"/>
          </w:tcPr>
          <w:p w:rsidR="00F40AC7" w:rsidRPr="00895950" w:rsidRDefault="00F40AC7" w:rsidP="00F40A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959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8959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F40AC7" w:rsidRPr="00895950" w:rsidRDefault="00F40AC7" w:rsidP="00F40A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959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أثر تصميم السيارات والهواتف في تطور الصناعات.</w:t>
            </w:r>
          </w:p>
          <w:p w:rsidR="00F40AC7" w:rsidRPr="00895950" w:rsidRDefault="00F40AC7" w:rsidP="0089595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2- تصميم شكل سيارة حديثة لعام 2050.</w:t>
            </w:r>
          </w:p>
          <w:p w:rsidR="00F40AC7" w:rsidRPr="00895950" w:rsidRDefault="00F40AC7" w:rsidP="00F40A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3-جمع صور لسيارات متنوعة حديثة وقديمة، وحفظها بملف خاص.</w:t>
            </w:r>
          </w:p>
          <w:p w:rsidR="00F40AC7" w:rsidRPr="00895950" w:rsidRDefault="00F40AC7" w:rsidP="00F40A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4-تصميم شكل حديث للسيارة والهاتف ببرامج التصميم والرسم بالحاسوب.</w:t>
            </w:r>
          </w:p>
          <w:p w:rsidR="00F40AC7" w:rsidRPr="00895950" w:rsidRDefault="00F40AC7" w:rsidP="00F40A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5-مناقشة الآثار السلبية والإيجابية للهاتف النقال.</w:t>
            </w:r>
          </w:p>
          <w:p w:rsidR="00F40AC7" w:rsidRPr="00895950" w:rsidRDefault="00F40AC7" w:rsidP="0089595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6-عمل مطوية</w:t>
            </w:r>
            <w:r w:rsidR="00895950"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</w:t>
            </w:r>
            <w:r w:rsid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تطور الهواتف </w:t>
            </w: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ببرنامج الناشر الإلكتروني </w:t>
            </w:r>
          </w:p>
          <w:p w:rsidR="00F40AC7" w:rsidRPr="00895950" w:rsidRDefault="00F40AC7" w:rsidP="0089595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7-تصميم حامل هاتف نقال </w:t>
            </w:r>
            <w:r w:rsid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من</w:t>
            </w: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خامات البيئة</w:t>
            </w:r>
          </w:p>
          <w:p w:rsidR="00F40AC7" w:rsidRPr="00895950" w:rsidRDefault="00CD3905" w:rsidP="00F40AC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F40AC7" w:rsidRPr="008959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F40AC7"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التقليدية والحديثة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7" w:rsidRPr="00895950" w:rsidRDefault="00F40AC7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5950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F40AC7" w:rsidRPr="00895950" w:rsidRDefault="00F40AC7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5950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F40AC7" w:rsidRPr="00895950" w:rsidRDefault="00F40AC7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95950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40AC7" w:rsidRPr="00895950" w:rsidRDefault="00F40AC7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5950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ألوان.</w:t>
            </w:r>
          </w:p>
          <w:p w:rsidR="00F40AC7" w:rsidRPr="00895950" w:rsidRDefault="00F40AC7" w:rsidP="0089595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59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5-قلم الرصاص، </w:t>
            </w:r>
            <w:r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ورق ملون، مقص، مادة لاصقة، خامات بيئية </w:t>
            </w:r>
          </w:p>
          <w:p w:rsidR="00F40AC7" w:rsidRPr="00895950" w:rsidRDefault="00DF5AFB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F40AC7" w:rsidRPr="00895950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="00F40AC7" w:rsidRPr="00895950">
              <w:rPr>
                <w:rFonts w:ascii="Adobe Arabic" w:hAnsi="Adobe Arabic" w:cs="Adobe Arabic" w:hint="cs"/>
                <w:sz w:val="32"/>
                <w:szCs w:val="32"/>
                <w:rtl/>
              </w:rPr>
              <w:t>برامج الحاسوب</w:t>
            </w:r>
          </w:p>
          <w:p w:rsidR="00F40AC7" w:rsidRPr="00895950" w:rsidRDefault="00DF5AFB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F40AC7" w:rsidRPr="00895950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F40AC7" w:rsidRPr="00895950" w:rsidRDefault="00DF5AFB" w:rsidP="00DF5AF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F40AC7" w:rsidRPr="00895950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تكنولوجيا متاحة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7" w:rsidRPr="00895950" w:rsidRDefault="00F40AC7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895950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F40AC7" w:rsidRPr="00173577" w:rsidRDefault="00F40AC7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40AC7" w:rsidRPr="00173577" w:rsidRDefault="00F40AC7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40AC7" w:rsidRPr="00173577" w:rsidRDefault="00F40AC7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173577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F40AC7" w:rsidRPr="00173577" w:rsidRDefault="00F40AC7" w:rsidP="00F40AC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7" w:rsidRPr="00173577" w:rsidRDefault="00F40AC7" w:rsidP="00F40AC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7" w:rsidRPr="00173577" w:rsidRDefault="00F40AC7" w:rsidP="00F40AC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3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3" w:rsidRPr="00173577" w:rsidRDefault="00CC0203" w:rsidP="00CC02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73577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C0203" w:rsidRPr="00173577" w:rsidRDefault="00CC0203" w:rsidP="00CC02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73577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C0203" w:rsidRPr="00173577" w:rsidRDefault="00CC0203" w:rsidP="00CC02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73577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CC0203" w:rsidRPr="00173577" w:rsidRDefault="00CC0203" w:rsidP="00CC02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7357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641D3F" w:rsidRPr="0017357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بتصميم </w:t>
            </w:r>
            <w:r w:rsidRPr="00173577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CC0203" w:rsidRPr="00173577" w:rsidRDefault="00CC0203" w:rsidP="00CC02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73577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40AC7" w:rsidRPr="00173577" w:rsidRDefault="00CC0203" w:rsidP="00641D3F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357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641D3F" w:rsidRPr="00173577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17357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F40AC7" w:rsidRPr="00173577" w:rsidRDefault="00F40AC7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F40AC7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F40AC7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F40AC7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9102E8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F40AC7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F40AC7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F40AC7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3577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9102E8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9102E8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40AC7" w:rsidRPr="00173577" w:rsidRDefault="009102E8" w:rsidP="00F40A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372D" w:rsidRPr="00173577" w:rsidRDefault="009102E8" w:rsidP="00F40A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173577" w:rsidRDefault="00C03AFC" w:rsidP="0010522F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173577" w:rsidTr="00B6158B">
        <w:trPr>
          <w:trHeight w:val="1144"/>
        </w:trPr>
        <w:tc>
          <w:tcPr>
            <w:tcW w:w="6219" w:type="dxa"/>
            <w:shd w:val="clear" w:color="auto" w:fill="auto"/>
          </w:tcPr>
          <w:p w:rsidR="00811125" w:rsidRPr="00173577" w:rsidRDefault="00B65B7D" w:rsidP="0081112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11125" w:rsidRPr="00173577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11125" w:rsidRPr="00173577" w:rsidRDefault="00811125" w:rsidP="0081112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11125" w:rsidRPr="00173577" w:rsidRDefault="00811125" w:rsidP="00811125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11125" w:rsidRPr="00173577" w:rsidRDefault="00B65B7D" w:rsidP="0081112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811125" w:rsidRPr="00173577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</w:t>
            </w:r>
            <w:bookmarkStart w:id="0" w:name="_GoBack"/>
            <w:bookmarkEnd w:id="0"/>
            <w:r w:rsidR="00811125" w:rsidRPr="00173577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</w:t>
            </w:r>
          </w:p>
          <w:p w:rsidR="00811125" w:rsidRPr="00173577" w:rsidRDefault="00811125" w:rsidP="0081112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173577" w:rsidRDefault="00811125" w:rsidP="00811125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173577" w:rsidRDefault="00C03AFC" w:rsidP="00B6158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B65B7D" w:rsidRPr="00173577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="00B6158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173577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173577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73577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73577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173577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73577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73577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173577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73577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73577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73577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73577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3577" w:rsidRDefault="00C03AFC" w:rsidP="0010522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173577" w:rsidRDefault="00C03AFC" w:rsidP="0010522F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6158B" w:rsidRPr="00711CEA" w:rsidRDefault="00B6158B" w:rsidP="00B6158B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173577" w:rsidRDefault="00B6158B" w:rsidP="00B6158B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173577" w:rsidSect="00B65B7D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F5D" w:rsidRDefault="00085F5D">
      <w:r>
        <w:separator/>
      </w:r>
    </w:p>
  </w:endnote>
  <w:endnote w:type="continuationSeparator" w:id="0">
    <w:p w:rsidR="00085F5D" w:rsidRDefault="0008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085F5D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A511A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085F5D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085F5D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6158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6158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F5D" w:rsidRDefault="00085F5D">
      <w:r>
        <w:separator/>
      </w:r>
    </w:p>
  </w:footnote>
  <w:footnote w:type="continuationSeparator" w:id="0">
    <w:p w:rsidR="00085F5D" w:rsidRDefault="00085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61C8A"/>
    <w:rsid w:val="00085F5D"/>
    <w:rsid w:val="00093F8A"/>
    <w:rsid w:val="000D589D"/>
    <w:rsid w:val="000E3CA6"/>
    <w:rsid w:val="00101313"/>
    <w:rsid w:val="0010522F"/>
    <w:rsid w:val="00151119"/>
    <w:rsid w:val="00170842"/>
    <w:rsid w:val="00173577"/>
    <w:rsid w:val="00180BC5"/>
    <w:rsid w:val="0018243F"/>
    <w:rsid w:val="00196CFA"/>
    <w:rsid w:val="001A7D78"/>
    <w:rsid w:val="001C5328"/>
    <w:rsid w:val="002665EE"/>
    <w:rsid w:val="0027111D"/>
    <w:rsid w:val="00291033"/>
    <w:rsid w:val="002A3B27"/>
    <w:rsid w:val="002D2095"/>
    <w:rsid w:val="00300ADC"/>
    <w:rsid w:val="00306C5E"/>
    <w:rsid w:val="0032059C"/>
    <w:rsid w:val="0033343F"/>
    <w:rsid w:val="003728D1"/>
    <w:rsid w:val="00395B81"/>
    <w:rsid w:val="003B3FDF"/>
    <w:rsid w:val="003D0BF0"/>
    <w:rsid w:val="003D68C8"/>
    <w:rsid w:val="003F1B0B"/>
    <w:rsid w:val="00420A30"/>
    <w:rsid w:val="00442DD7"/>
    <w:rsid w:val="004C46ED"/>
    <w:rsid w:val="005118F1"/>
    <w:rsid w:val="00565F68"/>
    <w:rsid w:val="00574D63"/>
    <w:rsid w:val="00583BBE"/>
    <w:rsid w:val="005B7FB8"/>
    <w:rsid w:val="005C5833"/>
    <w:rsid w:val="005D7722"/>
    <w:rsid w:val="005E7F4E"/>
    <w:rsid w:val="00610F34"/>
    <w:rsid w:val="00641D3F"/>
    <w:rsid w:val="006744F6"/>
    <w:rsid w:val="006A4F99"/>
    <w:rsid w:val="006B3B5D"/>
    <w:rsid w:val="006F6E7F"/>
    <w:rsid w:val="00705A9C"/>
    <w:rsid w:val="007E21F5"/>
    <w:rsid w:val="00811125"/>
    <w:rsid w:val="00812415"/>
    <w:rsid w:val="00832124"/>
    <w:rsid w:val="00853496"/>
    <w:rsid w:val="008701F9"/>
    <w:rsid w:val="00895950"/>
    <w:rsid w:val="008F372D"/>
    <w:rsid w:val="009102E8"/>
    <w:rsid w:val="009357DF"/>
    <w:rsid w:val="00946F12"/>
    <w:rsid w:val="00967ADD"/>
    <w:rsid w:val="0097679B"/>
    <w:rsid w:val="009C4EEF"/>
    <w:rsid w:val="009C6E3A"/>
    <w:rsid w:val="00A04083"/>
    <w:rsid w:val="00A30516"/>
    <w:rsid w:val="00A406F8"/>
    <w:rsid w:val="00A511AB"/>
    <w:rsid w:val="00A85B98"/>
    <w:rsid w:val="00A874B0"/>
    <w:rsid w:val="00A93208"/>
    <w:rsid w:val="00B2724E"/>
    <w:rsid w:val="00B6158B"/>
    <w:rsid w:val="00B65B7D"/>
    <w:rsid w:val="00B72B6B"/>
    <w:rsid w:val="00BE773B"/>
    <w:rsid w:val="00C03AFC"/>
    <w:rsid w:val="00C156E3"/>
    <w:rsid w:val="00C32FEE"/>
    <w:rsid w:val="00CC0203"/>
    <w:rsid w:val="00CD3905"/>
    <w:rsid w:val="00DB63C5"/>
    <w:rsid w:val="00DF5AFB"/>
    <w:rsid w:val="00DF6BE8"/>
    <w:rsid w:val="00E12841"/>
    <w:rsid w:val="00E801C4"/>
    <w:rsid w:val="00E81243"/>
    <w:rsid w:val="00E95EC0"/>
    <w:rsid w:val="00EA0744"/>
    <w:rsid w:val="00EB610E"/>
    <w:rsid w:val="00EF6F68"/>
    <w:rsid w:val="00F008AE"/>
    <w:rsid w:val="00F11936"/>
    <w:rsid w:val="00F2576D"/>
    <w:rsid w:val="00F40AC7"/>
    <w:rsid w:val="00F655B8"/>
    <w:rsid w:val="00FB6886"/>
    <w:rsid w:val="00FC13CB"/>
    <w:rsid w:val="00FE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807CEB1-08D5-4B6B-B1E9-71F043684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9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31</cp:revision>
  <dcterms:created xsi:type="dcterms:W3CDTF">2017-09-29T09:26:00Z</dcterms:created>
  <dcterms:modified xsi:type="dcterms:W3CDTF">2019-02-25T14:22:00Z</dcterms:modified>
</cp:coreProperties>
</file>